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9" w:rsidRDefault="002F0989" w:rsidP="002F0989">
      <w:pPr>
        <w:jc w:val="right"/>
      </w:pPr>
      <w:bookmarkStart w:id="0" w:name="_GoBack"/>
      <w:bookmarkEnd w:id="0"/>
      <w:r>
        <w:t>Name____________________ Hour____</w:t>
      </w:r>
    </w:p>
    <w:p w:rsidR="002F0989" w:rsidRPr="002F0989" w:rsidRDefault="002F0989" w:rsidP="002F0989">
      <w:pPr>
        <w:jc w:val="center"/>
        <w:rPr>
          <w:b/>
          <w:sz w:val="56"/>
          <w:szCs w:val="56"/>
        </w:rPr>
      </w:pPr>
      <w:r w:rsidRPr="0062113F">
        <w:rPr>
          <w:b/>
          <w:sz w:val="56"/>
          <w:szCs w:val="56"/>
        </w:rPr>
        <w:t>Important Word Parts in 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5418"/>
        <w:gridCol w:w="3420"/>
      </w:tblGrid>
      <w:tr w:rsidR="002F0989" w:rsidTr="009B14C5">
        <w:tc>
          <w:tcPr>
            <w:tcW w:w="2160" w:type="dxa"/>
          </w:tcPr>
          <w:p w:rsidR="002F0989" w:rsidRDefault="002F0989" w:rsidP="009B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Word Part</w:t>
            </w:r>
          </w:p>
          <w:p w:rsidR="002F0989" w:rsidRPr="0062113F" w:rsidRDefault="002F0989" w:rsidP="009B14C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(</w:t>
            </w:r>
            <w:r w:rsidRPr="0062113F">
              <w:rPr>
                <w:i/>
                <w:sz w:val="28"/>
                <w:szCs w:val="28"/>
              </w:rPr>
              <w:t>prefixes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3420" w:type="dxa"/>
          </w:tcPr>
          <w:p w:rsidR="002F0989" w:rsidRPr="007B58FF" w:rsidRDefault="002F0989" w:rsidP="009B1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 Word</w:t>
            </w: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A-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Ab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Anti-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Auto-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Aer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Bi-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Bio-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Carb-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Calor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Cardi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Chlor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Chrom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Co-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Cyt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Di-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Diplo-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Dis-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Dorm-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Endo-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Epi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Eu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Ex-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Haplo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Hemi-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Herb-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Hetero-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Homeo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Hydr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Hypo-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Hyper-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Inter-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Intra-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Iso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Karyo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lastRenderedPageBreak/>
              <w:t>Macro-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Micro-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Meta-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Mono-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Multi-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Neo-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Noct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Omni-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Onco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Photo-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Plasm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Poly-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Post-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Pre-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Proto-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Re-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Sub-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Sym</w:t>
            </w:r>
            <w:proofErr w:type="spellEnd"/>
            <w:r w:rsidRPr="0062113F">
              <w:rPr>
                <w:sz w:val="28"/>
                <w:szCs w:val="28"/>
              </w:rPr>
              <w:t xml:space="preserve">- / </w:t>
            </w:r>
            <w:proofErr w:type="spellStart"/>
            <w:r w:rsidRPr="0062113F">
              <w:rPr>
                <w:sz w:val="28"/>
                <w:szCs w:val="28"/>
              </w:rPr>
              <w:t>Syn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Therm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Trans-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Default="002F0989" w:rsidP="009B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Word Part</w:t>
            </w:r>
          </w:p>
          <w:p w:rsidR="002F0989" w:rsidRPr="0062113F" w:rsidRDefault="002F0989" w:rsidP="009B14C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(</w:t>
            </w:r>
            <w:r w:rsidRPr="0062113F">
              <w:rPr>
                <w:i/>
                <w:sz w:val="28"/>
                <w:szCs w:val="28"/>
              </w:rPr>
              <w:t>suffixes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3420" w:type="dxa"/>
          </w:tcPr>
          <w:p w:rsidR="002F0989" w:rsidRPr="007B58FF" w:rsidRDefault="002F0989" w:rsidP="009B1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 Word</w:t>
            </w: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</w:t>
            </w:r>
            <w:proofErr w:type="spellStart"/>
            <w:r w:rsidRPr="0062113F">
              <w:rPr>
                <w:sz w:val="28"/>
                <w:szCs w:val="28"/>
              </w:rPr>
              <w:t>ation</w:t>
            </w:r>
            <w:proofErr w:type="spellEnd"/>
            <w:r w:rsidRPr="0062113F">
              <w:rPr>
                <w:sz w:val="28"/>
                <w:szCs w:val="28"/>
              </w:rPr>
              <w:t xml:space="preserve"> / -ion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-blast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</w:t>
            </w:r>
            <w:proofErr w:type="spellStart"/>
            <w:r w:rsidRPr="0062113F">
              <w:rPr>
                <w:sz w:val="28"/>
                <w:szCs w:val="28"/>
              </w:rPr>
              <w:t>cyde</w:t>
            </w:r>
            <w:proofErr w:type="spellEnd"/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</w:t>
            </w:r>
            <w:proofErr w:type="spellStart"/>
            <w:r w:rsidRPr="0062113F">
              <w:rPr>
                <w:sz w:val="28"/>
                <w:szCs w:val="28"/>
              </w:rPr>
              <w:t>cyte</w:t>
            </w:r>
            <w:proofErr w:type="spellEnd"/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</w:t>
            </w:r>
            <w:proofErr w:type="spellStart"/>
            <w:r w:rsidRPr="0062113F">
              <w:rPr>
                <w:sz w:val="28"/>
                <w:szCs w:val="28"/>
              </w:rPr>
              <w:t>ist</w:t>
            </w:r>
            <w:proofErr w:type="spellEnd"/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-it is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-logy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</w:t>
            </w:r>
            <w:proofErr w:type="spellStart"/>
            <w:r w:rsidRPr="0062113F">
              <w:rPr>
                <w:sz w:val="28"/>
                <w:szCs w:val="28"/>
              </w:rPr>
              <w:t>lysis</w:t>
            </w:r>
            <w:proofErr w:type="spellEnd"/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-meter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</w:t>
            </w:r>
            <w:proofErr w:type="spellStart"/>
            <w:r w:rsidRPr="0062113F">
              <w:rPr>
                <w:sz w:val="28"/>
                <w:szCs w:val="28"/>
              </w:rPr>
              <w:t>plast</w:t>
            </w:r>
            <w:proofErr w:type="spellEnd"/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</w:t>
            </w:r>
            <w:proofErr w:type="spellStart"/>
            <w:r w:rsidRPr="0062113F">
              <w:rPr>
                <w:sz w:val="28"/>
                <w:szCs w:val="28"/>
              </w:rPr>
              <w:t>phyte</w:t>
            </w:r>
            <w:proofErr w:type="spellEnd"/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-pod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-scope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-stasis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-synthesis</w:t>
            </w:r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9B14C5">
        <w:tc>
          <w:tcPr>
            <w:tcW w:w="2160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</w:t>
            </w:r>
            <w:proofErr w:type="spellStart"/>
            <w:r w:rsidRPr="0062113F">
              <w:rPr>
                <w:sz w:val="28"/>
                <w:szCs w:val="28"/>
              </w:rPr>
              <w:t>troph</w:t>
            </w:r>
            <w:proofErr w:type="spellEnd"/>
          </w:p>
        </w:tc>
        <w:tc>
          <w:tcPr>
            <w:tcW w:w="5418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</w:tbl>
    <w:p w:rsidR="002F0989" w:rsidRPr="007B58FF" w:rsidRDefault="002F0989" w:rsidP="002F0989">
      <w:pPr>
        <w:rPr>
          <w:b/>
          <w:sz w:val="40"/>
          <w:szCs w:val="40"/>
        </w:rPr>
      </w:pPr>
    </w:p>
    <w:p w:rsidR="00D669AC" w:rsidRDefault="00D669AC"/>
    <w:sectPr w:rsidR="00D669AC" w:rsidSect="007B5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89"/>
    <w:rsid w:val="002F0989"/>
    <w:rsid w:val="00406729"/>
    <w:rsid w:val="00466F37"/>
    <w:rsid w:val="00D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Muskegon Public Schools</cp:lastModifiedBy>
  <cp:revision>1</cp:revision>
  <dcterms:created xsi:type="dcterms:W3CDTF">2013-09-09T10:49:00Z</dcterms:created>
  <dcterms:modified xsi:type="dcterms:W3CDTF">2013-09-09T15:02:00Z</dcterms:modified>
</cp:coreProperties>
</file>